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FA" w:rsidRPr="00356564" w:rsidRDefault="00795EFA" w:rsidP="00795EFA">
      <w:pPr>
        <w:jc w:val="center"/>
        <w:rPr>
          <w:b/>
          <w:sz w:val="32"/>
          <w:szCs w:val="36"/>
        </w:rPr>
      </w:pPr>
      <w:r w:rsidRPr="00356564">
        <w:rPr>
          <w:b/>
          <w:sz w:val="32"/>
          <w:szCs w:val="36"/>
        </w:rPr>
        <w:t xml:space="preserve">План </w:t>
      </w:r>
    </w:p>
    <w:p w:rsidR="00795EFA" w:rsidRPr="00356564" w:rsidRDefault="00795EFA" w:rsidP="00795EFA">
      <w:pPr>
        <w:jc w:val="center"/>
        <w:rPr>
          <w:b/>
          <w:sz w:val="32"/>
          <w:szCs w:val="36"/>
        </w:rPr>
      </w:pPr>
      <w:r w:rsidRPr="00356564">
        <w:rPr>
          <w:b/>
          <w:sz w:val="32"/>
          <w:szCs w:val="36"/>
        </w:rPr>
        <w:t>работы первичной профсоюзной организации</w:t>
      </w:r>
    </w:p>
    <w:p w:rsidR="00795EFA" w:rsidRPr="00356564" w:rsidRDefault="00795EFA" w:rsidP="00795EFA">
      <w:pPr>
        <w:jc w:val="center"/>
        <w:rPr>
          <w:b/>
          <w:sz w:val="32"/>
          <w:szCs w:val="36"/>
        </w:rPr>
      </w:pPr>
      <w:r w:rsidRPr="00356564">
        <w:rPr>
          <w:b/>
          <w:sz w:val="32"/>
          <w:szCs w:val="36"/>
        </w:rPr>
        <w:t>ГБОУ «Школа № 2073» на 2019 - 2020</w:t>
      </w:r>
      <w:r w:rsidRPr="00356564">
        <w:rPr>
          <w:b/>
          <w:sz w:val="32"/>
          <w:szCs w:val="36"/>
        </w:rPr>
        <w:t xml:space="preserve"> учебный год</w:t>
      </w:r>
      <w:bookmarkStart w:id="0" w:name="_GoBack"/>
      <w:bookmarkEnd w:id="0"/>
    </w:p>
    <w:p w:rsidR="00356564" w:rsidRDefault="00356564" w:rsidP="00356564"/>
    <w:p w:rsidR="00356564" w:rsidRPr="00356564" w:rsidRDefault="00356564" w:rsidP="00356564">
      <w:pPr>
        <w:jc w:val="right"/>
      </w:pPr>
      <w:r w:rsidRPr="00356564">
        <w:t xml:space="preserve">Утвержден </w:t>
      </w:r>
    </w:p>
    <w:p w:rsidR="00356564" w:rsidRPr="00356564" w:rsidRDefault="00356564" w:rsidP="00356564">
      <w:pPr>
        <w:jc w:val="right"/>
      </w:pPr>
      <w:r w:rsidRPr="00356564">
        <w:t xml:space="preserve">Профсоюзным комитетом ППО                                                            </w:t>
      </w:r>
    </w:p>
    <w:p w:rsidR="00356564" w:rsidRPr="00356564" w:rsidRDefault="00356564" w:rsidP="00356564">
      <w:pPr>
        <w:jc w:val="right"/>
        <w:rPr>
          <w:sz w:val="28"/>
        </w:rPr>
      </w:pPr>
      <w:r w:rsidRPr="00356564">
        <w:t xml:space="preserve"> Протокол №</w:t>
      </w:r>
      <w:r w:rsidRPr="00356564">
        <w:t xml:space="preserve"> </w:t>
      </w:r>
      <w:r w:rsidRPr="00356564">
        <w:t>1   от</w:t>
      </w:r>
      <w:r w:rsidRPr="00356564">
        <w:t xml:space="preserve"> </w:t>
      </w:r>
      <w:r w:rsidRPr="00356564">
        <w:t>02</w:t>
      </w:r>
      <w:r w:rsidRPr="00356564">
        <w:t>.09.2019 г</w:t>
      </w:r>
      <w:r w:rsidRPr="00356564">
        <w:rPr>
          <w:sz w:val="28"/>
        </w:rPr>
        <w:t>.</w:t>
      </w:r>
    </w:p>
    <w:p w:rsidR="00356564" w:rsidRDefault="00356564" w:rsidP="00356564">
      <w:pPr>
        <w:jc w:val="right"/>
      </w:pPr>
    </w:p>
    <w:p w:rsidR="00795EFA" w:rsidRDefault="00795EFA" w:rsidP="00795EFA">
      <w:pPr>
        <w:jc w:val="center"/>
        <w:rPr>
          <w:b/>
          <w:sz w:val="36"/>
          <w:szCs w:val="36"/>
        </w:rPr>
      </w:pPr>
    </w:p>
    <w:p w:rsidR="00795EFA" w:rsidRDefault="00795EFA" w:rsidP="00795E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795EFA" w:rsidRDefault="00795EFA" w:rsidP="00795EFA">
      <w:pPr>
        <w:rPr>
          <w:b/>
          <w:sz w:val="32"/>
          <w:szCs w:val="32"/>
        </w:rPr>
      </w:pPr>
    </w:p>
    <w:p w:rsidR="00795EFA" w:rsidRDefault="00795EFA" w:rsidP="0047100C">
      <w:pPr>
        <w:jc w:val="both"/>
        <w:rPr>
          <w:sz w:val="28"/>
          <w:szCs w:val="28"/>
        </w:rPr>
      </w:pPr>
      <w:r>
        <w:rPr>
          <w:b/>
        </w:rPr>
        <w:t xml:space="preserve">- </w:t>
      </w:r>
      <w: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47100C" w:rsidRDefault="00795EFA" w:rsidP="0047100C">
      <w:pPr>
        <w:jc w:val="both"/>
      </w:pPr>
      <w:r>
        <w:t>- профсоюзный контроль соблюдения в школе законода</w:t>
      </w:r>
      <w:r w:rsidR="0047100C">
        <w:t>тельства о труде и охране труда</w:t>
      </w:r>
      <w:r w:rsidR="002A5FDE">
        <w:t>;</w:t>
      </w:r>
      <w:r>
        <w:t xml:space="preserve"> </w:t>
      </w:r>
    </w:p>
    <w:p w:rsidR="00795EFA" w:rsidRDefault="00795EFA" w:rsidP="0047100C">
      <w:pPr>
        <w:jc w:val="both"/>
      </w:pPr>
      <w: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795EFA" w:rsidRDefault="00795EFA" w:rsidP="0047100C">
      <w:pPr>
        <w:jc w:val="both"/>
      </w:pPr>
      <w:r>
        <w:t>- создание условий, обеспечивающи</w:t>
      </w:r>
      <w:r w:rsidR="0047100C">
        <w:t>х вовлечение членов Профсоюза в</w:t>
      </w:r>
      <w:r>
        <w:t xml:space="preserve"> профсоюзную работу;</w:t>
      </w:r>
    </w:p>
    <w:p w:rsidR="002A5FDE" w:rsidRDefault="00795EFA" w:rsidP="0047100C">
      <w:pPr>
        <w:jc w:val="both"/>
      </w:pPr>
      <w: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 w:rsidR="002A5FDE">
        <w:t>;</w:t>
      </w:r>
    </w:p>
    <w:p w:rsidR="00795EFA" w:rsidRDefault="002A5FDE" w:rsidP="0047100C">
      <w:pPr>
        <w:jc w:val="both"/>
      </w:pPr>
      <w:r>
        <w:t>- привлечение</w:t>
      </w:r>
      <w:r w:rsidR="00795EFA">
        <w:t xml:space="preserve">. </w:t>
      </w:r>
    </w:p>
    <w:p w:rsidR="00795EFA" w:rsidRDefault="00795EFA" w:rsidP="00795EFA">
      <w:pPr>
        <w:jc w:val="center"/>
        <w:rPr>
          <w:b/>
        </w:rPr>
      </w:pPr>
    </w:p>
    <w:p w:rsidR="00795EFA" w:rsidRDefault="00795EFA" w:rsidP="00795EFA">
      <w:pPr>
        <w:jc w:val="center"/>
        <w:rPr>
          <w:b/>
          <w:sz w:val="16"/>
          <w:szCs w:val="16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662"/>
        <w:gridCol w:w="1621"/>
        <w:gridCol w:w="3080"/>
        <w:gridCol w:w="75"/>
      </w:tblGrid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95EFA" w:rsidRDefault="00795EF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A" w:rsidRDefault="00795EF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795EFA" w:rsidRDefault="00795EFA">
            <w:pPr>
              <w:jc w:val="center"/>
              <w:rPr>
                <w:b/>
              </w:rPr>
            </w:pP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  <w:rPr>
                <w:b/>
              </w:rPr>
            </w:pPr>
            <w:r>
              <w:rPr>
                <w:b/>
              </w:rPr>
              <w:t>Общее профсоюзное собрание трудового коллектива</w:t>
            </w: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 w:rsidP="00AF080C">
            <w:pPr>
              <w:rPr>
                <w:color w:val="FF0000"/>
              </w:rPr>
            </w:pPr>
            <w:r>
              <w:t>О</w:t>
            </w:r>
            <w:r w:rsidR="00AF080C">
              <w:t xml:space="preserve">тчётное собрание </w:t>
            </w:r>
            <w:r w:rsidR="00AF080C">
              <w:t>профсоюзного комитета школы</w:t>
            </w:r>
            <w:r w:rsidR="00AF080C">
              <w:t xml:space="preserve"> о проделанной </w:t>
            </w:r>
            <w:r>
              <w:t xml:space="preserve">работе </w:t>
            </w:r>
            <w:r w:rsidR="00AF080C">
              <w:t>за 2019-2020 учебный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 w:rsidP="0047100C">
            <w:pPr>
              <w:jc w:val="center"/>
            </w:pPr>
            <w:r>
              <w:t>Август</w:t>
            </w:r>
            <w:r w:rsidR="0047100C"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 w:rsidP="00AF080C">
            <w:r>
              <w:t xml:space="preserve">Председатель ПК. </w:t>
            </w: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  <w:rPr>
                <w:b/>
              </w:rPr>
            </w:pPr>
            <w:r>
              <w:rPr>
                <w:b/>
              </w:rPr>
              <w:t>Рассмотреть на заседании профкома следующие вопросы</w:t>
            </w: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 w:rsidP="00EC5A5D">
            <w:r>
              <w:t>Утверждение плана работы</w:t>
            </w:r>
            <w:r w:rsidR="00EC5A5D">
              <w:t xml:space="preserve"> профсоюзной организации на 2019</w:t>
            </w:r>
            <w:r>
              <w:t xml:space="preserve"> - 20</w:t>
            </w:r>
            <w:r w:rsidR="00EC5A5D">
              <w:t>20</w:t>
            </w:r>
            <w:r>
              <w:t xml:space="preserve"> учебный год.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</w:pPr>
            <w: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 xml:space="preserve">Председатель ПК, члены ПК </w:t>
            </w:r>
          </w:p>
          <w:p w:rsidR="00795EFA" w:rsidRDefault="00795EFA">
            <w:r>
              <w:t>(принятие отчетной документации)</w:t>
            </w: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EC5A5D">
            <w:r>
              <w:t>Вовлечение в члены профсоюза и оформление документов на новых сотрудников –членов профсоюза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</w:pPr>
            <w: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Председатель ПК, комиссия по культурно-массовой работе.</w:t>
            </w: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EC5A5D">
            <w:pPr>
              <w:rPr>
                <w:color w:val="FF0000"/>
              </w:rPr>
            </w:pPr>
            <w:r>
              <w:t>Подготовка к празднованию</w:t>
            </w:r>
            <w:r w:rsidR="00795EFA">
              <w:t xml:space="preserve"> Дня учителя, Дня пожилого человека.</w:t>
            </w:r>
            <w:r w:rsidR="00795EFA">
              <w:rPr>
                <w:color w:val="FF000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pPr>
              <w:jc w:val="center"/>
            </w:pPr>
            <w: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Председатель ПК, комиссия по культурно-массовой работе.</w:t>
            </w: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EC5A5D">
            <w:pPr>
              <w:rPr>
                <w:color w:val="FF0000"/>
              </w:rPr>
            </w:pPr>
            <w:r>
              <w:t>Подготовка к проведению профсоюзных уроков в 9-11 классах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EC5A5D">
            <w:pPr>
              <w:jc w:val="center"/>
            </w:pPr>
            <w:r>
              <w:t>Сен</w:t>
            </w:r>
            <w:r w:rsidR="00795EFA">
              <w:t>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EC5A5D">
            <w:r>
              <w:t>Председатель ПК, профгруппорги школьных отделений</w:t>
            </w:r>
          </w:p>
        </w:tc>
      </w:tr>
      <w:tr w:rsidR="00795EFA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>
            <w: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EC5A5D">
            <w:pPr>
              <w:rPr>
                <w:color w:val="FF0000"/>
              </w:rPr>
            </w:pPr>
            <w:r>
              <w:t>Привлечение молодых педагогов к участию в городском творческом конкурсе «Педагогический старт»</w:t>
            </w:r>
            <w:r w:rsidR="00795EFA"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EC5A5D">
            <w:pPr>
              <w:jc w:val="center"/>
            </w:pPr>
            <w: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A" w:rsidRDefault="00795EFA" w:rsidP="009B36D7">
            <w:r>
              <w:t xml:space="preserve">Председатель ПК, </w:t>
            </w:r>
            <w:r w:rsidR="009B36D7">
              <w:t>совет молодых педагогов</w:t>
            </w:r>
          </w:p>
        </w:tc>
      </w:tr>
      <w:tr w:rsidR="009B36D7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D7" w:rsidRDefault="009B36D7" w:rsidP="009B36D7">
            <w: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t>О выполнении соглашения по охране труда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pPr>
              <w:jc w:val="center"/>
            </w:pPr>
            <w:r>
              <w:t xml:space="preserve">Декабрь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t xml:space="preserve">Председатель ПК, </w:t>
            </w:r>
            <w:r>
              <w:t>уполномоченный по охране труда</w:t>
            </w:r>
          </w:p>
        </w:tc>
      </w:tr>
      <w:tr w:rsidR="009B36D7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D7" w:rsidRDefault="009B36D7" w:rsidP="009B36D7">
            <w: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D7" w:rsidRDefault="009B36D7" w:rsidP="009B36D7">
            <w:pPr>
              <w:rPr>
                <w:color w:val="FF0000"/>
              </w:rPr>
            </w:pPr>
            <w:r>
              <w:t>О графике отпусков на 2019</w:t>
            </w:r>
            <w:r>
              <w:t xml:space="preserve"> - 20</w:t>
            </w:r>
            <w:r>
              <w:t>20</w:t>
            </w:r>
            <w:r>
              <w:t xml:space="preserve"> учебный год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D7" w:rsidRDefault="009B36D7" w:rsidP="009B36D7">
            <w:pPr>
              <w:jc w:val="center"/>
            </w:pPr>
            <w:r>
              <w:t xml:space="preserve">Декабрь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D7" w:rsidRDefault="009B36D7" w:rsidP="009B36D7">
            <w:r>
              <w:t>Председатель ПК.</w:t>
            </w:r>
          </w:p>
        </w:tc>
      </w:tr>
      <w:tr w:rsidR="009B36D7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lastRenderedPageBreak/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t>Подготовка к участию в творческом конкурсе «Радуга»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pPr>
              <w:jc w:val="center"/>
            </w:pPr>
            <w:r>
              <w:t>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t>Председатель ПК,</w:t>
            </w:r>
            <w:r w:rsidR="00B849DE">
              <w:t xml:space="preserve"> профгруппорги</w:t>
            </w:r>
          </w:p>
        </w:tc>
      </w:tr>
      <w:tr w:rsidR="009B36D7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t>Об участии профкома школы в подготовке  и проведении аттестации педагогов.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pPr>
              <w:jc w:val="center"/>
            </w:pPr>
            <w: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D7" w:rsidRDefault="009B36D7" w:rsidP="009B36D7">
            <w:r>
              <w:t>Председатель ПК, комиссия по социальному партнерству.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E" w:rsidRDefault="00B849DE" w:rsidP="00B849DE">
            <w:r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E" w:rsidRDefault="00B849DE" w:rsidP="00B849DE">
            <w:r>
              <w:t>О работе школы в летний период и подготовке ее к новому учебному году.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E" w:rsidRDefault="00B849DE" w:rsidP="00B849DE">
            <w:pPr>
              <w:jc w:val="center"/>
            </w:pPr>
            <w: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E" w:rsidRDefault="00B849DE" w:rsidP="00B849DE">
            <w:r>
              <w:t xml:space="preserve">Председатель ПК, комиссия по социальному </w:t>
            </w:r>
            <w:proofErr w:type="gramStart"/>
            <w:r>
              <w:t>партнерству,  уполномоченный</w:t>
            </w:r>
            <w:proofErr w:type="gramEnd"/>
            <w:r>
              <w:t xml:space="preserve"> по охране труда. 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E" w:rsidRDefault="00AF080C" w:rsidP="00B849DE">
            <w:r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Разбор заявлений сотрудников ОУ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По мере поступления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E" w:rsidRDefault="00AF080C" w:rsidP="00B849DE">
            <w:r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Рассмотрение заявлений на выделение материальной помощи.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Председатель ПК, комиссия по социальному партнерству, по охране трудовых прав.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Организационно-массовая работа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Обновлять информацию в «Профсоюзном уголке».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По мере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Комиссия по культурно-массовой работе.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По мере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Председатель ПК, секретарь.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Систематически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Председатель ПК, комиссия по культурно-массовой работе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Аналитическая деятельность, работа с документацией по делопроизводству.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Председатель ПК, члены ПК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  <w:rPr>
                <w:b/>
              </w:rPr>
            </w:pPr>
            <w:r>
              <w:rPr>
                <w:b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Проведение  рейдов по учебным кабинетам, мастерским, с целью анализа состояния охраны труда.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Август, ноябрь, январь, март.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Комиссия по охране труда.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rPr>
                <w:color w:val="FF0000"/>
              </w:rPr>
            </w:pPr>
            <w:r>
              <w:t>Комиссия по охране труда.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Обеспечить контроль за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rPr>
                <w:color w:val="FF0000"/>
              </w:rPr>
            </w:pPr>
            <w:r>
              <w:t>Комиссия по социальному партнерству, по охране трудовых прав.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Оказание членам профсоюза консультативной, юридической и других видов помощи.</w:t>
            </w:r>
          </w:p>
          <w:p w:rsidR="00356564" w:rsidRDefault="00356564" w:rsidP="00B849DE"/>
          <w:p w:rsidR="00356564" w:rsidRDefault="00356564" w:rsidP="00B849DE"/>
          <w:p w:rsidR="00356564" w:rsidRDefault="00356564" w:rsidP="00B849DE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По мере обращений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Председатель ПК, члены ПК.</w:t>
            </w:r>
          </w:p>
        </w:tc>
      </w:tr>
      <w:tr w:rsidR="00B849DE" w:rsidTr="00AF080C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B849DE" w:rsidTr="00AF08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Провести для новых членов коллектива «Посвящение в коллектив»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Октябрь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rPr>
                <w:color w:val="FF0000"/>
              </w:rPr>
            </w:pPr>
            <w:r>
              <w:t xml:space="preserve">Председатель ПК, комиссия по культурно-массовой работе </w:t>
            </w:r>
          </w:p>
        </w:tc>
      </w:tr>
      <w:tr w:rsidR="00B849DE" w:rsidTr="00AF08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Провести вечера отдыха, посвященные:</w:t>
            </w:r>
          </w:p>
          <w:p w:rsidR="00B849DE" w:rsidRDefault="00B849DE" w:rsidP="00B849DE">
            <w:r>
              <w:t>- Профессиональному празднику Дню учителя;</w:t>
            </w:r>
          </w:p>
          <w:p w:rsidR="00B849DE" w:rsidRDefault="00B849DE" w:rsidP="00B849DE">
            <w:r>
              <w:t>- Дню пожилого человека;</w:t>
            </w:r>
          </w:p>
          <w:p w:rsidR="00B849DE" w:rsidRDefault="00AF080C" w:rsidP="00B849DE">
            <w:r>
              <w:t>- Новогоднему празднику</w:t>
            </w:r>
            <w:r w:rsidR="00B849DE">
              <w:t>;</w:t>
            </w:r>
          </w:p>
          <w:p w:rsidR="00B849DE" w:rsidRDefault="00B849DE" w:rsidP="00B849DE">
            <w:r>
              <w:t>- Международному женскому дню.</w:t>
            </w:r>
          </w:p>
          <w:p w:rsidR="00B849DE" w:rsidRDefault="00B849DE" w:rsidP="00B849DE">
            <w:r>
              <w:t>- Выездная экскурсия работников по окончанию учебного года.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По особому графику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rPr>
                <w:color w:val="FF0000"/>
              </w:rPr>
            </w:pPr>
            <w:r>
              <w:t xml:space="preserve">Председатель ПК, комиссия по культурно-массовой работе </w:t>
            </w:r>
          </w:p>
        </w:tc>
      </w:tr>
      <w:tr w:rsidR="00B849DE" w:rsidTr="00AF08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 результатах проверки ведения личных дел и трудовых книжек.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Сентябрь, май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Комиссия по социальному партнерству.</w:t>
            </w:r>
          </w:p>
        </w:tc>
      </w:tr>
      <w:tr w:rsidR="00B849DE" w:rsidTr="00AF08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r>
              <w:t>Организовать чествование юбиляров: педагогов школы, работников педагогического труда.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jc w:val="center"/>
            </w:pPr>
            <w:r>
              <w:t>В течение года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DE" w:rsidRDefault="00B849DE" w:rsidP="00B849DE">
            <w:pPr>
              <w:rPr>
                <w:color w:val="FF0000"/>
              </w:rPr>
            </w:pPr>
            <w:r>
              <w:t xml:space="preserve">Председатель ПК, комиссия по культурно-массовой работе </w:t>
            </w:r>
          </w:p>
        </w:tc>
      </w:tr>
    </w:tbl>
    <w:p w:rsidR="00795EFA" w:rsidRDefault="00795EFA" w:rsidP="00795EFA">
      <w:pPr>
        <w:rPr>
          <w:sz w:val="16"/>
          <w:szCs w:val="16"/>
        </w:rPr>
      </w:pPr>
    </w:p>
    <w:p w:rsidR="00AF080C" w:rsidRDefault="00AF080C" w:rsidP="00795EFA">
      <w:pPr>
        <w:rPr>
          <w:b/>
        </w:rPr>
      </w:pPr>
    </w:p>
    <w:p w:rsidR="00AF080C" w:rsidRDefault="00AF080C" w:rsidP="00795EFA">
      <w:pPr>
        <w:rPr>
          <w:b/>
        </w:rPr>
      </w:pPr>
    </w:p>
    <w:p w:rsidR="00AF080C" w:rsidRDefault="00AF080C" w:rsidP="00795EFA">
      <w:pPr>
        <w:rPr>
          <w:b/>
        </w:rPr>
      </w:pPr>
    </w:p>
    <w:p w:rsidR="00AF080C" w:rsidRDefault="00AF080C" w:rsidP="00795EFA">
      <w:pPr>
        <w:rPr>
          <w:b/>
        </w:rPr>
      </w:pPr>
    </w:p>
    <w:p w:rsidR="00AF080C" w:rsidRDefault="00AF080C" w:rsidP="00795EFA">
      <w:pPr>
        <w:rPr>
          <w:b/>
        </w:rPr>
      </w:pPr>
    </w:p>
    <w:p w:rsidR="00AF080C" w:rsidRDefault="00AF080C" w:rsidP="00795EFA">
      <w:pPr>
        <w:rPr>
          <w:b/>
        </w:rPr>
      </w:pPr>
    </w:p>
    <w:p w:rsidR="00AF080C" w:rsidRDefault="00AF080C" w:rsidP="00795EFA">
      <w:pPr>
        <w:rPr>
          <w:b/>
        </w:rPr>
      </w:pPr>
    </w:p>
    <w:p w:rsidR="00795EFA" w:rsidRDefault="00795EFA" w:rsidP="00795EFA">
      <w:pPr>
        <w:rPr>
          <w:b/>
        </w:rPr>
      </w:pPr>
      <w:r>
        <w:rPr>
          <w:b/>
        </w:rPr>
        <w:t>Председатель первичной профсоюзной</w:t>
      </w:r>
      <w:r w:rsidR="00AF080C">
        <w:rPr>
          <w:b/>
        </w:rPr>
        <w:t xml:space="preserve"> организации                /О.А. </w:t>
      </w:r>
      <w:proofErr w:type="spellStart"/>
      <w:r w:rsidR="00AF080C">
        <w:rPr>
          <w:b/>
        </w:rPr>
        <w:t>Звон</w:t>
      </w:r>
      <w:r>
        <w:rPr>
          <w:b/>
        </w:rPr>
        <w:t>ова</w:t>
      </w:r>
      <w:proofErr w:type="spellEnd"/>
      <w:r>
        <w:rPr>
          <w:b/>
        </w:rPr>
        <w:t>/</w:t>
      </w:r>
    </w:p>
    <w:p w:rsidR="00795EFA" w:rsidRDefault="00795EFA" w:rsidP="00795EFA">
      <w:r>
        <w:t xml:space="preserve">                                                               </w:t>
      </w:r>
    </w:p>
    <w:p w:rsidR="00795EFA" w:rsidRDefault="00795EFA" w:rsidP="00795EFA"/>
    <w:p w:rsidR="00D15459" w:rsidRDefault="00D15459"/>
    <w:sectPr w:rsidR="00D15459" w:rsidSect="00AF08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66"/>
    <w:rsid w:val="002A5FDE"/>
    <w:rsid w:val="00356564"/>
    <w:rsid w:val="003F7CF4"/>
    <w:rsid w:val="0047100C"/>
    <w:rsid w:val="004D5F26"/>
    <w:rsid w:val="00787A3D"/>
    <w:rsid w:val="00795EFA"/>
    <w:rsid w:val="009761DF"/>
    <w:rsid w:val="009B36D7"/>
    <w:rsid w:val="00AF080C"/>
    <w:rsid w:val="00B849DE"/>
    <w:rsid w:val="00D15459"/>
    <w:rsid w:val="00E51966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A87B"/>
  <w15:chartTrackingRefBased/>
  <w15:docId w15:val="{3460D678-942E-43BE-B590-656A5C91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Звонов</dc:creator>
  <cp:keywords/>
  <dc:description/>
  <cp:lastModifiedBy>Максим Звонов</cp:lastModifiedBy>
  <cp:revision>3</cp:revision>
  <dcterms:created xsi:type="dcterms:W3CDTF">2019-11-22T08:12:00Z</dcterms:created>
  <dcterms:modified xsi:type="dcterms:W3CDTF">2019-11-22T10:55:00Z</dcterms:modified>
</cp:coreProperties>
</file>